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61A48" w14:textId="77777777" w:rsidR="00F15B25" w:rsidRDefault="00F15B25" w:rsidP="00F15B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АБДИЕВА Сауле Ералиевна,</w:t>
      </w:r>
    </w:p>
    <w:p w14:paraId="20281FBB" w14:textId="2B9B3F0F" w:rsidR="00F15B25" w:rsidRPr="00DF0544" w:rsidRDefault="00F15B25" w:rsidP="00F15B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F0544">
        <w:rPr>
          <w:rFonts w:ascii="Times New Roman" w:hAnsi="Times New Roman" w:cs="Times New Roman"/>
          <w:sz w:val="28"/>
          <w:szCs w:val="28"/>
          <w:lang w:val="kk-KZ"/>
        </w:rPr>
        <w:t>№40 «Нұрлан» бөбекжай-бақшасы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тәрбиешісі.</w:t>
      </w:r>
    </w:p>
    <w:p w14:paraId="3E55FFEE" w14:textId="77777777" w:rsidR="00F15B25" w:rsidRDefault="00F15B25" w:rsidP="00F15B25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Шымкент қаласы</w:t>
      </w:r>
    </w:p>
    <w:p w14:paraId="4939127B" w14:textId="0AC24E39" w:rsidR="00E87F44" w:rsidRPr="00E87F44" w:rsidRDefault="00E87F44" w:rsidP="00E87F44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E87F44">
        <w:rPr>
          <w:rFonts w:ascii="Times New Roman" w:hAnsi="Times New Roman" w:cs="Times New Roman"/>
          <w:b/>
          <w:sz w:val="32"/>
          <w:szCs w:val="28"/>
          <w:lang w:val="kk-KZ"/>
        </w:rPr>
        <w:t>ОЙНА ДА, ОЙЛА</w:t>
      </w:r>
    </w:p>
    <w:p w14:paraId="1C31B3A2" w14:textId="77777777" w:rsidR="00F15B25" w:rsidRPr="00F15B25" w:rsidRDefault="00F15B25" w:rsidP="00F15B2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1EA5880F" w14:textId="77777777" w:rsidR="00F15B25" w:rsidRDefault="00F15B25" w:rsidP="007D3615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266F8BB" w14:textId="77777777" w:rsidR="007D58C1" w:rsidRDefault="007D3615" w:rsidP="007D58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725CAD">
        <w:rPr>
          <w:rFonts w:ascii="Times New Roman" w:hAnsi="Times New Roman" w:cs="Times New Roman"/>
          <w:b/>
          <w:bCs/>
          <w:sz w:val="20"/>
          <w:szCs w:val="20"/>
          <w:lang w:val="kk-KZ"/>
        </w:rPr>
        <w:t>Мақсаты</w:t>
      </w:r>
      <w:r w:rsidRPr="00725CAD">
        <w:rPr>
          <w:rFonts w:ascii="Times New Roman" w:hAnsi="Times New Roman" w:cs="Times New Roman"/>
          <w:sz w:val="20"/>
          <w:szCs w:val="20"/>
          <w:lang w:val="kk-KZ"/>
        </w:rPr>
        <w:t>:Балаларды</w:t>
      </w:r>
      <w:r w:rsidR="00E7481F" w:rsidRPr="00725CAD">
        <w:rPr>
          <w:rFonts w:ascii="Times New Roman" w:hAnsi="Times New Roman" w:cs="Times New Roman"/>
          <w:sz w:val="20"/>
          <w:szCs w:val="20"/>
          <w:lang w:val="kk-KZ"/>
        </w:rPr>
        <w:t>ң</w:t>
      </w:r>
      <w:r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ойын арқылы  ойлау қабілеттерін дамыту. </w:t>
      </w:r>
      <w:r w:rsidR="00822CEF"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            </w:t>
      </w:r>
    </w:p>
    <w:p w14:paraId="60014E5C" w14:textId="77777777" w:rsidR="007D58C1" w:rsidRDefault="007D3615" w:rsidP="007D58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725CAD">
        <w:rPr>
          <w:rFonts w:ascii="Times New Roman" w:hAnsi="Times New Roman" w:cs="Times New Roman"/>
          <w:b/>
          <w:bCs/>
          <w:sz w:val="20"/>
          <w:szCs w:val="20"/>
          <w:lang w:val="kk-KZ"/>
        </w:rPr>
        <w:t>Білімділік:</w:t>
      </w:r>
      <w:r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Жыл мезгілдерін таниды және атайды.Үй  жануарлары мен жабайы жануарларды бір-бірінен  ажырата біледі және аттарын атайды. Біртекті заттардың ортақ белгісі бойынша топтастыра біледі. Негізгі төрт түсті ажыратады</w:t>
      </w:r>
      <w:r w:rsidR="00E7481F"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алады.</w:t>
      </w:r>
      <w:r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</w:t>
      </w:r>
    </w:p>
    <w:p w14:paraId="726FA70D" w14:textId="77777777" w:rsidR="007D58C1" w:rsidRDefault="007D3615" w:rsidP="007D58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25CAD">
        <w:rPr>
          <w:rFonts w:ascii="Times New Roman" w:hAnsi="Times New Roman" w:cs="Times New Roman"/>
          <w:b/>
          <w:bCs/>
          <w:sz w:val="20"/>
          <w:szCs w:val="20"/>
          <w:lang w:val="kk-KZ"/>
        </w:rPr>
        <w:t>Дамытушылық:</w:t>
      </w:r>
      <w:r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.Балалардың ойлау ,есте сақтау қабілеттері  дамыған, шығармашылық белсенділіктері артып  және өз ойын анық жеткізе алады.                                                                      </w:t>
      </w:r>
    </w:p>
    <w:p w14:paraId="06DE91AD" w14:textId="77777777" w:rsidR="007D58C1" w:rsidRDefault="007D3615" w:rsidP="007D58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725CAD">
        <w:rPr>
          <w:rFonts w:ascii="Times New Roman" w:hAnsi="Times New Roman" w:cs="Times New Roman"/>
          <w:b/>
          <w:bCs/>
          <w:sz w:val="20"/>
          <w:szCs w:val="20"/>
          <w:lang w:val="kk-KZ"/>
        </w:rPr>
        <w:t>Тәрбиелік:</w:t>
      </w:r>
      <w:r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үлкендерді силау білу керектігін біледі,үй және жабайы жануарларға қарқорлық көрсетеді.Бір-бірімен ұйымшылдықпен ойнайды </w:t>
      </w:r>
      <w:r w:rsidR="00E7481F"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</w:t>
      </w:r>
    </w:p>
    <w:p w14:paraId="51221629" w14:textId="23874A8E" w:rsidR="007D3615" w:rsidRPr="00725CAD" w:rsidRDefault="00E7481F" w:rsidP="007D58C1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7D3615" w:rsidRPr="00725C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Ресурстар </w:t>
      </w:r>
      <w:r w:rsidR="007D3615" w:rsidRPr="00725CAD">
        <w:rPr>
          <w:rFonts w:ascii="Times New Roman" w:hAnsi="Times New Roman" w:cs="Times New Roman"/>
          <w:sz w:val="20"/>
          <w:szCs w:val="20"/>
          <w:lang w:val="kk-KZ"/>
        </w:rPr>
        <w:t>:  бейнетаспа арқылы жыл мезгілдері ,отбасы мүшелері суреттері, үй және жабайы жануарлар суреттері, түрлі-түсті сурет</w:t>
      </w:r>
      <w:r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D3615"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тер,  ән «Көңілді балақан »,түрлі-түсті </w:t>
      </w:r>
      <w:r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марблс </w:t>
      </w:r>
      <w:r w:rsidR="007D3615" w:rsidRPr="00725CAD">
        <w:rPr>
          <w:rFonts w:ascii="Times New Roman" w:hAnsi="Times New Roman" w:cs="Times New Roman"/>
          <w:sz w:val="20"/>
          <w:szCs w:val="20"/>
          <w:lang w:val="kk-KZ"/>
        </w:rPr>
        <w:t>тастар</w:t>
      </w:r>
      <w:r w:rsidRPr="00725CAD">
        <w:rPr>
          <w:rFonts w:ascii="Times New Roman" w:hAnsi="Times New Roman" w:cs="Times New Roman"/>
          <w:sz w:val="20"/>
          <w:szCs w:val="20"/>
          <w:lang w:val="kk-KZ"/>
        </w:rPr>
        <w:t>ы</w:t>
      </w:r>
      <w:r w:rsidR="007D3615" w:rsidRPr="00725CAD">
        <w:rPr>
          <w:rFonts w:ascii="Times New Roman" w:hAnsi="Times New Roman" w:cs="Times New Roman"/>
          <w:sz w:val="20"/>
          <w:szCs w:val="20"/>
          <w:lang w:val="kk-KZ"/>
        </w:rPr>
        <w:t>,қыстыр</w:t>
      </w:r>
      <w:r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D3615"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ғыштар                                                                                                                                          </w:t>
      </w:r>
      <w:r w:rsidR="007D3615" w:rsidRPr="00725CAD">
        <w:rPr>
          <w:rFonts w:ascii="Times New Roman" w:hAnsi="Times New Roman" w:cs="Times New Roman"/>
          <w:b/>
          <w:bCs/>
          <w:sz w:val="20"/>
          <w:szCs w:val="20"/>
          <w:lang w:val="kk-KZ"/>
        </w:rPr>
        <w:t>Әдіс-тәсілдер:</w:t>
      </w:r>
      <w:r w:rsidR="007D3615"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Сұрақ-жауап, түсіндіру, көрсету. бақылау, ғажайып сәт, ойын,бағалау.                                                                                                             </w:t>
      </w:r>
      <w:r w:rsidR="007D3615" w:rsidRPr="00725CAD">
        <w:rPr>
          <w:rFonts w:ascii="Times New Roman" w:hAnsi="Times New Roman" w:cs="Times New Roman"/>
          <w:b/>
          <w:bCs/>
          <w:sz w:val="20"/>
          <w:szCs w:val="20"/>
          <w:lang w:val="kk-KZ"/>
        </w:rPr>
        <w:t>Алдын-ала жұмыс</w:t>
      </w:r>
      <w:r w:rsidR="007D3615" w:rsidRPr="00725CAD">
        <w:rPr>
          <w:rFonts w:ascii="Times New Roman" w:hAnsi="Times New Roman" w:cs="Times New Roman"/>
          <w:sz w:val="20"/>
          <w:szCs w:val="20"/>
          <w:lang w:val="kk-KZ"/>
        </w:rPr>
        <w:t>: Суреттер бойынша әңгіме жүргізу.Түстерді, заттарға түстерді дұрыс орналастыра білуге үйрету.</w:t>
      </w:r>
      <w:r w:rsidR="007D3615" w:rsidRPr="00725C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2829"/>
      </w:tblGrid>
      <w:tr w:rsidR="007D3615" w:rsidRPr="00725CAD" w14:paraId="0C54E19C" w14:textId="77777777" w:rsidTr="00D75427">
        <w:tc>
          <w:tcPr>
            <w:tcW w:w="2405" w:type="dxa"/>
          </w:tcPr>
          <w:p w14:paraId="59975B4D" w14:textId="3298CEB3" w:rsidR="007D3615" w:rsidRPr="00725CAD" w:rsidRDefault="007D3615" w:rsidP="007D36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C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Іс-әрекет </w:t>
            </w:r>
            <w:r w:rsidRPr="0072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кезеңдері</w:t>
            </w:r>
            <w:proofErr w:type="spellEnd"/>
          </w:p>
        </w:tc>
        <w:tc>
          <w:tcPr>
            <w:tcW w:w="4111" w:type="dxa"/>
          </w:tcPr>
          <w:p w14:paraId="1E9671D7" w14:textId="25E67180" w:rsidR="007D3615" w:rsidRPr="00725CAD" w:rsidRDefault="007D3615" w:rsidP="007D36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Педагогтың іс-әрекеті</w:t>
            </w:r>
          </w:p>
        </w:tc>
        <w:tc>
          <w:tcPr>
            <w:tcW w:w="2829" w:type="dxa"/>
          </w:tcPr>
          <w:p w14:paraId="0C9A08EB" w14:textId="0CBAE65F" w:rsidR="007D3615" w:rsidRPr="00725CAD" w:rsidRDefault="007D3615" w:rsidP="007D36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Балалардың іс-әрекеті</w:t>
            </w:r>
          </w:p>
        </w:tc>
      </w:tr>
      <w:tr w:rsidR="007D3615" w:rsidRPr="00E87F44" w14:paraId="4721F191" w14:textId="77777777" w:rsidTr="00D75427">
        <w:tc>
          <w:tcPr>
            <w:tcW w:w="2405" w:type="dxa"/>
          </w:tcPr>
          <w:p w14:paraId="6DCEB7D1" w14:textId="064A3824" w:rsidR="007D3615" w:rsidRPr="00725CAD" w:rsidRDefault="007D3615" w:rsidP="007D36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Мотивациялық қозғаушылық</w:t>
            </w:r>
          </w:p>
        </w:tc>
        <w:tc>
          <w:tcPr>
            <w:tcW w:w="4111" w:type="dxa"/>
          </w:tcPr>
          <w:p w14:paraId="0D0A879C" w14:textId="77777777" w:rsidR="007D3615" w:rsidRPr="00725CAD" w:rsidRDefault="007D3615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Шаттық шеңбері:</w:t>
            </w:r>
          </w:p>
          <w:p w14:paraId="1963C151" w14:textId="77777777" w:rsidR="007D3615" w:rsidRPr="00725CAD" w:rsidRDefault="007D3615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әдепті баламыз.                                                                         Айтқан тілді аламыз.</w:t>
            </w:r>
          </w:p>
          <w:p w14:paraId="22FBEE0F" w14:textId="76BADF92" w:rsidR="007D3615" w:rsidRPr="00725CAD" w:rsidRDefault="007D3615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Алғаш келген қонақпен </w:t>
            </w:r>
          </w:p>
          <w:p w14:paraId="55C7878E" w14:textId="77777777" w:rsidR="007D3615" w:rsidRPr="00725CAD" w:rsidRDefault="007D3615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Амандасып аламыз</w:t>
            </w:r>
          </w:p>
          <w:p w14:paraId="2E6EC590" w14:textId="7F537B06" w:rsidR="007D3615" w:rsidRPr="00725CAD" w:rsidRDefault="007D3615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-Жарайсыңдар балалар!.</w:t>
            </w:r>
          </w:p>
        </w:tc>
        <w:tc>
          <w:tcPr>
            <w:tcW w:w="2829" w:type="dxa"/>
          </w:tcPr>
          <w:p w14:paraId="7D25CFA2" w14:textId="77777777" w:rsidR="00E7481F" w:rsidRPr="00725CAD" w:rsidRDefault="007D3615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шеңбер бойына тұрып,  сәлемдесіп</w:t>
            </w:r>
          </w:p>
          <w:p w14:paraId="6A9DE9DF" w14:textId="1E59FC03" w:rsidR="007D3615" w:rsidRPr="00725CAD" w:rsidRDefault="007D3615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алады.</w:t>
            </w:r>
          </w:p>
        </w:tc>
      </w:tr>
      <w:tr w:rsidR="007D3615" w:rsidRPr="00E87F44" w14:paraId="38890026" w14:textId="77777777" w:rsidTr="00D75427">
        <w:tc>
          <w:tcPr>
            <w:tcW w:w="2405" w:type="dxa"/>
          </w:tcPr>
          <w:p w14:paraId="2D6F470F" w14:textId="77777777" w:rsidR="007D3615" w:rsidRPr="00725CAD" w:rsidRDefault="007D3615" w:rsidP="007D36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Ұйымдастырушы</w:t>
            </w:r>
          </w:p>
          <w:p w14:paraId="1AC1746B" w14:textId="2105CDBD" w:rsidR="007D3615" w:rsidRPr="00725CAD" w:rsidRDefault="007D3615" w:rsidP="007D36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-ізденістік</w:t>
            </w:r>
          </w:p>
        </w:tc>
        <w:tc>
          <w:tcPr>
            <w:tcW w:w="4111" w:type="dxa"/>
          </w:tcPr>
          <w:p w14:paraId="4F9C5A90" w14:textId="05C033B7" w:rsidR="00E7481F" w:rsidRPr="00725CAD" w:rsidRDefault="00E7481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бүгінгі біздің ұйымдастырылған іс-әрекетіміздің тақырыбы: «Ойна да,ойла» деп аталады.</w:t>
            </w:r>
          </w:p>
          <w:p w14:paraId="3C4B2014" w14:textId="03E3DBED" w:rsidR="00E7481F" w:rsidRPr="00725CAD" w:rsidRDefault="00E7481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 ойын ойнау арқылы өзіміздің  не үйреніп,не білгеніміз туралы  көрсете- тін боламыз.</w:t>
            </w:r>
          </w:p>
          <w:p w14:paraId="75602C9A" w14:textId="77777777" w:rsidR="00E7481F" w:rsidRPr="00725CAD" w:rsidRDefault="00E7481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Сұрақ-жауап:</w:t>
            </w:r>
          </w:p>
          <w:p w14:paraId="059C042A" w14:textId="77777777" w:rsidR="00E7481F" w:rsidRPr="00725CAD" w:rsidRDefault="00E7481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 бір жылда неше мезгіл бар? </w:t>
            </w:r>
          </w:p>
          <w:p w14:paraId="4D58683E" w14:textId="77777777" w:rsidR="00E7481F" w:rsidRPr="00725CAD" w:rsidRDefault="00E7481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 жылдың қай мезгілі.</w:t>
            </w:r>
          </w:p>
          <w:p w14:paraId="53A3FA13" w14:textId="77777777" w:rsidR="00E7481F" w:rsidRPr="00725CAD" w:rsidRDefault="00E7481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Көктем  мезгілінде табиғат қандай құбылысқа енеді екен.</w:t>
            </w:r>
          </w:p>
          <w:p w14:paraId="54BD85CA" w14:textId="77777777" w:rsidR="00E7481F" w:rsidRPr="00725CAD" w:rsidRDefault="00E7481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Ауа-райы қандай болады?. </w:t>
            </w:r>
          </w:p>
          <w:p w14:paraId="05C27CE3" w14:textId="77777777" w:rsidR="00E7481F" w:rsidRPr="00725CAD" w:rsidRDefault="00E7481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Ой, жарайсыңдар!</w:t>
            </w:r>
          </w:p>
          <w:p w14:paraId="113DD687" w14:textId="18904746" w:rsidR="00E7481F" w:rsidRPr="00725CAD" w:rsidRDefault="00E7481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Ғажайып сәт: Тук-тук-тук Көңілді әуенмен топқа Қуыршақ  Айгерім  кіреді.                                                                                                         Қуыршақ  :- Сәлеметсіңдер ме балалар?                                                                                                                                             </w:t>
            </w:r>
          </w:p>
          <w:p w14:paraId="2BA2C965" w14:textId="2D9B5EA6" w:rsidR="0063521B" w:rsidRPr="00725CAD" w:rsidRDefault="00E7481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Қуыршақ Айгерім:-Мен сендерге сыйлық алып келдім                                                Педагог: -Ой рахмет  !                                                                                                         Қандай әдемі сыйлық , өзі сондай үлкен екен?                                     Біздің балалар сыйлықты жақсы көреді.                                            Балалар ішінде не бар екен, ашып көреміз бе?                         </w:t>
            </w:r>
            <w:r w:rsidR="00D75427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</w:t>
            </w: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521B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Қуыршақ Айгерім: -Балалар менің сыйлығым сендерге ұнады ма?.  </w:t>
            </w:r>
          </w:p>
          <w:p w14:paraId="6FAEAD46" w14:textId="681283AE" w:rsidR="0063521B" w:rsidRPr="00725CAD" w:rsidRDefault="0063521B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Педагог: Қуыршақ  Айгерім  сен ойын ойнағ</w:t>
            </w:r>
            <w:r w:rsidR="00822CEF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анды жақсы көресің бе?.      </w:t>
            </w:r>
          </w:p>
          <w:p w14:paraId="522AE5D6" w14:textId="6B9113B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Қуыршақ Айгерім: -Иә мен ойын ойнағанды жақсы көрем.</w:t>
            </w:r>
          </w:p>
          <w:p w14:paraId="26B73A32" w14:textId="5E404EE1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:  Онда ойыны-</w:t>
            </w:r>
          </w:p>
          <w:p w14:paraId="58C3B726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мызды бастаймыз.     </w:t>
            </w:r>
          </w:p>
          <w:p w14:paraId="3A8EE275" w14:textId="362A8419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1.Педагогтың жетекшілігімен ойын : «Суретті тап  және ата» </w:t>
            </w:r>
          </w:p>
          <w:p w14:paraId="169268CA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Ойынды 3 топқа бөлініп ойнаймыз.                                                                                                                                             </w:t>
            </w:r>
          </w:p>
          <w:p w14:paraId="09CACF66" w14:textId="1EA71070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 : Отбасы мүшелерінің суреттерін  тауып,ата</w:t>
            </w:r>
            <w:r w:rsidR="00822CEF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</w:t>
            </w:r>
          </w:p>
          <w:p w14:paraId="44833081" w14:textId="19DE9C8C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2-топ: Үй жануарларының суреттерін тауып ,ата</w:t>
            </w:r>
            <w:r w:rsidR="00822CEF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</w:t>
            </w:r>
          </w:p>
          <w:p w14:paraId="4DF46279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 : Жабайы жануар</w:t>
            </w:r>
          </w:p>
          <w:p w14:paraId="77E8A465" w14:textId="0ACBF7F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ларының суреттерін тауып, атай ды. </w:t>
            </w:r>
          </w:p>
          <w:p w14:paraId="61D77C0A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Педагог: -Жарайсыңдар!. </w:t>
            </w:r>
          </w:p>
          <w:p w14:paraId="4B8F8EF1" w14:textId="3E42140E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2.Құрылымдалған ойын: «Түстерді орналастыр» </w:t>
            </w:r>
          </w:p>
          <w:p w14:paraId="5D6B824D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 :  суреттегі түстерге сәйкес тастарды  орналас тырады.</w:t>
            </w:r>
          </w:p>
          <w:p w14:paraId="3DABB9B8" w14:textId="0EF17DBF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2-топ: Түстерге сәйкес  түрлі түсті қыстырғыштар</w:t>
            </w:r>
          </w:p>
          <w:p w14:paraId="0072B126" w14:textId="09C2C45D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  заттардың түстеріне қарай қыстырады.</w:t>
            </w:r>
          </w:p>
          <w:p w14:paraId="4B02A4DE" w14:textId="115943FE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3-топ: Түрлі-түсті пішін дерді  түстеріне қарай орналастырады.</w:t>
            </w:r>
          </w:p>
          <w:p w14:paraId="090DB072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Қуыршақ  Айгерім: - Балалар,бұл ойында өте қызық  екен. Маған ұнады.</w:t>
            </w:r>
          </w:p>
          <w:p w14:paraId="65E185B3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сәті: «Көңілді алақан» әні</w:t>
            </w:r>
          </w:p>
          <w:p w14:paraId="15FA2CF5" w14:textId="432B3058" w:rsidR="0063521B" w:rsidRPr="00725CAD" w:rsidRDefault="0063521B" w:rsidP="00822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Педагог: Балалар бүгін бізге қуыршақ Айгерім әдемі сыйлықтар алып келген екен бізде оған сыйлық жасап берейік. </w:t>
            </w:r>
          </w:p>
          <w:p w14:paraId="399B82A7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Еркін ойын: «Көйлекті әшекейлейміз».</w:t>
            </w:r>
          </w:p>
          <w:p w14:paraId="1DF01DBB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Ойынның шарты: балалар дәстүрден тыс әдіспен көйлекті  түрлі-түсті бояулармен әсемдейді.</w:t>
            </w:r>
          </w:p>
          <w:p w14:paraId="71BD203D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Қуыршақ Айгерім:- Жарайсыңдар  балалар!</w:t>
            </w:r>
          </w:p>
          <w:p w14:paraId="7F8AC8DB" w14:textId="77777777" w:rsidR="0063521B" w:rsidRPr="00725CAD" w:rsidRDefault="0063521B" w:rsidP="0063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Сендерге көп рахмет! </w:t>
            </w:r>
          </w:p>
          <w:p w14:paraId="0A9BEC6A" w14:textId="08070A2A" w:rsidR="007D3615" w:rsidRPr="00725CAD" w:rsidRDefault="0063521B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Енді мен қайтайын. Сау болыңдар!         </w:t>
            </w:r>
            <w:r w:rsidR="00E7481F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</w:t>
            </w:r>
          </w:p>
        </w:tc>
        <w:tc>
          <w:tcPr>
            <w:tcW w:w="2829" w:type="dxa"/>
          </w:tcPr>
          <w:p w14:paraId="4F07EB57" w14:textId="77777777" w:rsidR="007D3615" w:rsidRPr="00725CAD" w:rsidRDefault="007D3615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FE9DC9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BDFF0D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E6DA47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E6E38F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9A086C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2A4B73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сұрақтарға жауап береді</w:t>
            </w:r>
          </w:p>
          <w:p w14:paraId="11E6AD08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14FE41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-Көктем мезгілі</w:t>
            </w:r>
          </w:p>
          <w:p w14:paraId="0886652D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жылынады, жаңбыр жауады,құстар жылы жақтан ұшып келеді</w:t>
            </w:r>
          </w:p>
          <w:p w14:paraId="1692076D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AD441A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AF3845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6B7A38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B929A4" w14:textId="77777777" w:rsidR="00E7481F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EE125B" w14:textId="77777777" w:rsidR="0063521B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-Сәлеметсіз  бе?      </w:t>
            </w:r>
          </w:p>
          <w:p w14:paraId="4ACF9368" w14:textId="28127B57" w:rsidR="0063521B" w:rsidRPr="00725CAD" w:rsidRDefault="00E7481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521B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Балалар қол шапалақтап би билейді. Қорапшаны ашқан кезде ішінен көпте</w:t>
            </w:r>
            <w:r w:rsidR="00822CEF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521B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ген  түрлі-түсті шарлар  жоғары қарай ұш</w:t>
            </w:r>
            <w:r w:rsidR="00822CEF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</w:t>
            </w:r>
            <w:r w:rsidR="0063521B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Балалар қол шапалақтап, </w:t>
            </w:r>
          </w:p>
          <w:p w14:paraId="2E14549B" w14:textId="77777777" w:rsidR="0063521B" w:rsidRPr="00725CAD" w:rsidRDefault="0063521B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сыйлыққа қуанып қалады.. </w:t>
            </w:r>
          </w:p>
          <w:p w14:paraId="2D8D2213" w14:textId="77777777" w:rsidR="0063521B" w:rsidRPr="00725CAD" w:rsidRDefault="0063521B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21EA01" w14:textId="77777777" w:rsidR="0063521B" w:rsidRPr="00725CAD" w:rsidRDefault="0063521B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388B92" w14:textId="77777777" w:rsidR="00822CEF" w:rsidRPr="00725CAD" w:rsidRDefault="0063521B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-Иә ұнады.  </w:t>
            </w:r>
          </w:p>
          <w:p w14:paraId="6CFE29C6" w14:textId="77777777" w:rsidR="00822CEF" w:rsidRPr="00725CAD" w:rsidRDefault="00822CE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A42677" w14:textId="77777777" w:rsidR="00822CEF" w:rsidRPr="00725CAD" w:rsidRDefault="00822CE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 ойын ойнауға  қуана </w:t>
            </w: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келіседі.</w:t>
            </w:r>
            <w:r w:rsidR="0063521B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</w:p>
          <w:p w14:paraId="386C5E36" w14:textId="77777777" w:rsidR="00822CEF" w:rsidRPr="00725CAD" w:rsidRDefault="00822CE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49D436" w14:textId="77777777" w:rsidR="00822CEF" w:rsidRPr="00725CAD" w:rsidRDefault="00822CE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67E84D" w14:textId="77777777" w:rsidR="00822CEF" w:rsidRPr="00725CAD" w:rsidRDefault="00822CE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8B0F52" w14:textId="4C66995F" w:rsidR="00822CEF" w:rsidRPr="00725CAD" w:rsidRDefault="0063521B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822CEF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Ата,әже,әке,ана,әпке,аға т.б.</w:t>
            </w:r>
          </w:p>
          <w:p w14:paraId="01920410" w14:textId="77777777" w:rsidR="00BB1F84" w:rsidRPr="00725CAD" w:rsidRDefault="0063521B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22CEF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 Жылқы,сиыр,қой </w:t>
            </w:r>
            <w:r w:rsidR="00BB1F84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ешкі т,б,</w:t>
            </w: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</w:p>
          <w:p w14:paraId="2CF0FF7E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-Аю,қоян,қасқыр,түлкі т.б.</w:t>
            </w:r>
            <w:r w:rsidR="0063521B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523165B" w14:textId="1716C1FB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ойынды қызыға ойнайды.</w:t>
            </w:r>
          </w:p>
          <w:p w14:paraId="5F1C864F" w14:textId="25C7654D" w:rsidR="00D75427" w:rsidRPr="00725CAD" w:rsidRDefault="00D75427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Түстеріне сәйкес зат тарды орналастырады.</w:t>
            </w:r>
          </w:p>
          <w:p w14:paraId="69D8B40E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1A2B2A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8975E7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8C4AC7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9D2C1C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B9D17E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B9C213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A75A5A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25AC3B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817EB3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қимылдар жасау арқылы бойларын сергітіп алады.</w:t>
            </w:r>
          </w:p>
          <w:p w14:paraId="084D1AC3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3662A9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209182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EC274F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C9532F" w14:textId="46FC6488" w:rsidR="00E7481F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-Балалар көйлекті дәстүрден тыс әдіспен әсемдеп шығады.</w:t>
            </w:r>
            <w:r w:rsidR="0063521B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</w:t>
            </w:r>
            <w:r w:rsidR="00E7481F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822CEF" w:rsidRPr="00725CAD" w14:paraId="43FBA967" w14:textId="77777777" w:rsidTr="00D75427">
        <w:tc>
          <w:tcPr>
            <w:tcW w:w="2405" w:type="dxa"/>
          </w:tcPr>
          <w:p w14:paraId="294B8D74" w14:textId="755CE283" w:rsidR="00822CEF" w:rsidRPr="00725CAD" w:rsidRDefault="00822CEF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Рефлекциялық түзетушілік</w:t>
            </w:r>
          </w:p>
        </w:tc>
        <w:tc>
          <w:tcPr>
            <w:tcW w:w="4111" w:type="dxa"/>
          </w:tcPr>
          <w:p w14:paraId="687D5C71" w14:textId="77777777" w:rsidR="00822CEF" w:rsidRPr="00725CAD" w:rsidRDefault="00822CEF" w:rsidP="00E748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Қорытындылау:</w:t>
            </w:r>
          </w:p>
          <w:p w14:paraId="51BAA421" w14:textId="77777777" w:rsidR="00BB1F84" w:rsidRPr="00725CAD" w:rsidRDefault="00822CEF" w:rsidP="00822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бүгін</w:t>
            </w:r>
            <w:r w:rsidR="00BB1F84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гі </w:t>
            </w: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біз</w:t>
            </w:r>
            <w:r w:rsidR="00BB1F84"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дің ойын іс-әректіміз сендерге ұнады ма ?</w:t>
            </w:r>
          </w:p>
          <w:p w14:paraId="61038188" w14:textId="276E68E3" w:rsidR="00822CEF" w:rsidRPr="00725CAD" w:rsidRDefault="00822CEF" w:rsidP="00822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 бізге қонаққа  кім келді?                                                                                                 </w:t>
            </w:r>
          </w:p>
          <w:p w14:paraId="5E8D2EA6" w14:textId="77777777" w:rsidR="00822CEF" w:rsidRPr="00725CAD" w:rsidRDefault="00822CEF" w:rsidP="00822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Біз бүгін қандай ойындар ойнадық?   </w:t>
            </w:r>
          </w:p>
          <w:p w14:paraId="527E5941" w14:textId="33EE9975" w:rsidR="00822CEF" w:rsidRPr="00725CAD" w:rsidRDefault="00822CEF" w:rsidP="00822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Жарайсыңдар  балалар , сендерге  көп рахмет!.</w:t>
            </w:r>
          </w:p>
        </w:tc>
        <w:tc>
          <w:tcPr>
            <w:tcW w:w="2829" w:type="dxa"/>
          </w:tcPr>
          <w:p w14:paraId="6A60B749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1CEBE2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-Иә ұнады.</w:t>
            </w:r>
          </w:p>
          <w:p w14:paraId="6D722016" w14:textId="77777777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3302B5" w14:textId="6F503FDB" w:rsidR="00BB1F84" w:rsidRPr="00725CAD" w:rsidRDefault="00BB1F84" w:rsidP="007D36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-Қуыршақ Айгерім </w:t>
            </w:r>
          </w:p>
        </w:tc>
      </w:tr>
    </w:tbl>
    <w:p w14:paraId="619BFEB8" w14:textId="77777777" w:rsidR="007D58C1" w:rsidRDefault="007D3615" w:rsidP="007D3615">
      <w:pPr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25CAD">
        <w:rPr>
          <w:rFonts w:ascii="Times New Roman" w:hAnsi="Times New Roman" w:cs="Times New Roman"/>
          <w:b/>
          <w:bCs/>
          <w:sz w:val="20"/>
          <w:szCs w:val="20"/>
        </w:rPr>
        <w:t>Күтілетін</w:t>
      </w:r>
      <w:proofErr w:type="spellEnd"/>
      <w:r w:rsidRPr="00725C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725CAD">
        <w:rPr>
          <w:rFonts w:ascii="Times New Roman" w:hAnsi="Times New Roman" w:cs="Times New Roman"/>
          <w:b/>
          <w:bCs/>
          <w:sz w:val="20"/>
          <w:szCs w:val="20"/>
        </w:rPr>
        <w:t>н</w:t>
      </w:r>
      <w:proofErr w:type="gramEnd"/>
      <w:r w:rsidRPr="00725CAD">
        <w:rPr>
          <w:rFonts w:ascii="Times New Roman" w:hAnsi="Times New Roman" w:cs="Times New Roman"/>
          <w:b/>
          <w:bCs/>
          <w:sz w:val="20"/>
          <w:szCs w:val="20"/>
        </w:rPr>
        <w:t>әтиже</w:t>
      </w:r>
      <w:proofErr w:type="spellEnd"/>
      <w:r w:rsidRPr="00725CA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725C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</w:t>
      </w:r>
      <w:r w:rsidR="00BB1F84"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</w:t>
      </w:r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50ECF3" w14:textId="490CB32D" w:rsidR="007D3615" w:rsidRPr="00725CAD" w:rsidRDefault="007D3615" w:rsidP="007D3615">
      <w:pPr>
        <w:rPr>
          <w:rFonts w:ascii="Times New Roman" w:hAnsi="Times New Roman" w:cs="Times New Roman"/>
          <w:sz w:val="20"/>
          <w:szCs w:val="20"/>
        </w:rPr>
      </w:pPr>
      <w:r w:rsidRPr="007D58C1">
        <w:rPr>
          <w:rFonts w:ascii="Times New Roman" w:hAnsi="Times New Roman" w:cs="Times New Roman"/>
          <w:b/>
          <w:bCs/>
          <w:sz w:val="20"/>
          <w:szCs w:val="20"/>
          <w:lang w:val="kk-KZ"/>
        </w:rPr>
        <w:t>Жаңғыртады</w:t>
      </w:r>
      <w:r w:rsidRPr="007D58C1">
        <w:rPr>
          <w:rFonts w:ascii="Times New Roman" w:hAnsi="Times New Roman" w:cs="Times New Roman"/>
          <w:sz w:val="20"/>
          <w:szCs w:val="20"/>
          <w:lang w:val="kk-KZ"/>
        </w:rPr>
        <w:t xml:space="preserve">: жыл мезгілдерін атайды.Үй және жабайы жануарларды таниды атайды. </w:t>
      </w:r>
      <w:r w:rsidRPr="00E87F44">
        <w:rPr>
          <w:rFonts w:ascii="Times New Roman" w:hAnsi="Times New Roman" w:cs="Times New Roman"/>
          <w:sz w:val="20"/>
          <w:szCs w:val="20"/>
          <w:lang w:val="kk-KZ"/>
        </w:rPr>
        <w:t xml:space="preserve">Түсі мен пішініне қарай  заттарды таниды көрсетеді.                                                                                                                                       </w:t>
      </w:r>
      <w:r w:rsidRPr="00E87F44">
        <w:rPr>
          <w:rFonts w:ascii="Times New Roman" w:hAnsi="Times New Roman" w:cs="Times New Roman"/>
          <w:b/>
          <w:bCs/>
          <w:sz w:val="20"/>
          <w:szCs w:val="20"/>
          <w:lang w:val="kk-KZ"/>
        </w:rPr>
        <w:t>Түсінеді:</w:t>
      </w:r>
      <w:r w:rsidRPr="00E87F44">
        <w:rPr>
          <w:rFonts w:ascii="Times New Roman" w:hAnsi="Times New Roman" w:cs="Times New Roman"/>
          <w:sz w:val="20"/>
          <w:szCs w:val="20"/>
          <w:lang w:val="kk-KZ"/>
        </w:rPr>
        <w:t xml:space="preserve"> жыл мезгілдеріндегі табиғат құбылыстарын өзгеріп отыратынын біледі.Үй және жабайы жануарларды бір-бірінен ажыратады.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төрт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тү</w:t>
      </w:r>
      <w:proofErr w:type="gramStart"/>
      <w:r w:rsidRPr="00725CAD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Pr="00725CAD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ажырата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біледі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</w:t>
      </w:r>
      <w:proofErr w:type="spellStart"/>
      <w:r w:rsidRPr="00725CAD">
        <w:rPr>
          <w:rFonts w:ascii="Times New Roman" w:hAnsi="Times New Roman" w:cs="Times New Roman"/>
          <w:b/>
          <w:bCs/>
          <w:sz w:val="20"/>
          <w:szCs w:val="20"/>
        </w:rPr>
        <w:t>Қолданады</w:t>
      </w:r>
      <w:proofErr w:type="spellEnd"/>
      <w:r w:rsidRPr="00725CA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725CAD">
        <w:rPr>
          <w:rFonts w:ascii="Times New Roman" w:hAnsi="Times New Roman" w:cs="Times New Roman"/>
          <w:sz w:val="20"/>
          <w:szCs w:val="20"/>
        </w:rPr>
        <w:t xml:space="preserve"> О</w:t>
      </w:r>
      <w:r w:rsidR="00BB1F84" w:rsidRPr="00725CAD">
        <w:rPr>
          <w:rFonts w:ascii="Times New Roman" w:hAnsi="Times New Roman" w:cs="Times New Roman"/>
          <w:sz w:val="20"/>
          <w:szCs w:val="20"/>
          <w:lang w:val="kk-KZ"/>
        </w:rPr>
        <w:t xml:space="preserve">йын </w:t>
      </w:r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і</w:t>
      </w:r>
      <w:proofErr w:type="gramStart"/>
      <w:r w:rsidRPr="00725CAD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725CAD">
        <w:rPr>
          <w:rFonts w:ascii="Times New Roman" w:hAnsi="Times New Roman" w:cs="Times New Roman"/>
          <w:sz w:val="20"/>
          <w:szCs w:val="20"/>
        </w:rPr>
        <w:t>әрекетінде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алған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әңгіме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пайдаланады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725CAD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725CAD">
        <w:rPr>
          <w:rFonts w:ascii="Times New Roman" w:hAnsi="Times New Roman" w:cs="Times New Roman"/>
          <w:sz w:val="20"/>
          <w:szCs w:val="20"/>
        </w:rPr>
        <w:t>іртекті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заттардың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ортақ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белгісі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топтастырады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Сұрақтарды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тыңдайды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CAD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725CAD">
        <w:rPr>
          <w:rFonts w:ascii="Times New Roman" w:hAnsi="Times New Roman" w:cs="Times New Roman"/>
          <w:sz w:val="20"/>
          <w:szCs w:val="20"/>
        </w:rPr>
        <w:t>.</w:t>
      </w:r>
    </w:p>
    <w:p w14:paraId="039F1EB1" w14:textId="77777777" w:rsidR="007D3615" w:rsidRPr="00BB1F84" w:rsidRDefault="007D3615" w:rsidP="0072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FA68F" w14:textId="77777777" w:rsidR="00725CAD" w:rsidRPr="00214E70" w:rsidRDefault="00725CAD" w:rsidP="007D3615">
      <w:pPr>
        <w:rPr>
          <w:rFonts w:ascii="Times New Roman" w:hAnsi="Times New Roman" w:cs="Times New Roman"/>
          <w:b/>
          <w:sz w:val="28"/>
          <w:szCs w:val="28"/>
        </w:rPr>
      </w:pPr>
    </w:p>
    <w:p w14:paraId="07C56BD5" w14:textId="77777777" w:rsidR="00725CAD" w:rsidRDefault="00725CAD" w:rsidP="007D361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0015FF" w14:textId="0742A988" w:rsidR="007D3615" w:rsidRPr="00725CAD" w:rsidRDefault="007D3615" w:rsidP="007D361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D3615" w:rsidRPr="0072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9E"/>
    <w:rsid w:val="0004210D"/>
    <w:rsid w:val="000E1651"/>
    <w:rsid w:val="001372E1"/>
    <w:rsid w:val="00214E70"/>
    <w:rsid w:val="0063521B"/>
    <w:rsid w:val="00692EE7"/>
    <w:rsid w:val="00725CAD"/>
    <w:rsid w:val="007D3615"/>
    <w:rsid w:val="007D58C1"/>
    <w:rsid w:val="00822CEF"/>
    <w:rsid w:val="00856E7A"/>
    <w:rsid w:val="00BB1F84"/>
    <w:rsid w:val="00D75427"/>
    <w:rsid w:val="00DE019E"/>
    <w:rsid w:val="00E7481F"/>
    <w:rsid w:val="00E87F44"/>
    <w:rsid w:val="00F107AB"/>
    <w:rsid w:val="00F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5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7542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754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7542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754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 есенбек</dc:creator>
  <cp:keywords/>
  <dc:description/>
  <cp:lastModifiedBy>Zhanna</cp:lastModifiedBy>
  <cp:revision>16</cp:revision>
  <dcterms:created xsi:type="dcterms:W3CDTF">2023-03-04T13:54:00Z</dcterms:created>
  <dcterms:modified xsi:type="dcterms:W3CDTF">2024-07-02T08:25:00Z</dcterms:modified>
</cp:coreProperties>
</file>